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2119C" w14:textId="77777777" w:rsidR="002023A7" w:rsidRDefault="002023A7" w:rsidP="00416BE1">
      <w:pPr>
        <w:spacing w:after="0"/>
        <w:jc w:val="center"/>
        <w:rPr>
          <w:sz w:val="48"/>
          <w:szCs w:val="48"/>
        </w:rPr>
      </w:pPr>
      <w:r w:rsidRPr="002F2AD2">
        <w:rPr>
          <w:sz w:val="48"/>
          <w:szCs w:val="48"/>
        </w:rPr>
        <w:t>Профилактика гриппа и ОРВИ</w:t>
      </w:r>
    </w:p>
    <w:p w14:paraId="1E7A4EDD" w14:textId="4212FF13" w:rsidR="00416BE1" w:rsidRDefault="00416BE1" w:rsidP="00416BE1">
      <w:pPr>
        <w:spacing w:after="0"/>
        <w:jc w:val="center"/>
        <w:rPr>
          <w:rFonts w:ascii="Arial" w:hAnsi="Arial" w:cs="Arial"/>
          <w:color w:val="3B4256"/>
          <w:sz w:val="29"/>
          <w:szCs w:val="29"/>
        </w:rPr>
      </w:pPr>
      <w:r>
        <w:rPr>
          <w:rFonts w:ascii="Arial" w:hAnsi="Arial" w:cs="Arial"/>
          <w:color w:val="3B4256"/>
          <w:sz w:val="29"/>
          <w:szCs w:val="29"/>
        </w:rPr>
        <w:t>Грипп  и ОРВИ это вирусная инфекция, которая поражает мужчин, женщин и детей всех возрастов и национальностей.</w:t>
      </w:r>
    </w:p>
    <w:p w14:paraId="6DD041CF" w14:textId="77777777" w:rsidR="00B02CB2" w:rsidRPr="00416BE1" w:rsidRDefault="00B02CB2" w:rsidP="00416BE1">
      <w:pPr>
        <w:spacing w:after="0"/>
        <w:jc w:val="center"/>
        <w:rPr>
          <w:rFonts w:ascii="Arial" w:hAnsi="Arial" w:cs="Arial"/>
          <w:color w:val="3B4256"/>
          <w:sz w:val="29"/>
          <w:szCs w:val="29"/>
        </w:rPr>
      </w:pPr>
    </w:p>
    <w:p w14:paraId="553028CF" w14:textId="05504FB4" w:rsidR="004E0205" w:rsidRDefault="004E0205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color w:val="3B4256"/>
          <w:sz w:val="28"/>
          <w:szCs w:val="28"/>
        </w:rPr>
        <w:t>Вирусы очень малы мы не можем их увидеть без микроскопа</w:t>
      </w:r>
      <w:r w:rsidR="00B02CB2">
        <w:rPr>
          <w:rFonts w:ascii="Arial" w:hAnsi="Arial"/>
          <w:color w:val="3B4256"/>
          <w:sz w:val="28"/>
          <w:szCs w:val="28"/>
        </w:rPr>
        <w:t xml:space="preserve">, </w:t>
      </w:r>
      <w:bookmarkStart w:id="0" w:name="_GoBack"/>
      <w:bookmarkEnd w:id="0"/>
      <w:r w:rsidR="002F2AD2" w:rsidRPr="00416BE1">
        <w:rPr>
          <w:rFonts w:ascii="Arial" w:hAnsi="Arial"/>
          <w:color w:val="3B4256"/>
          <w:sz w:val="28"/>
          <w:szCs w:val="28"/>
        </w:rPr>
        <w:t>когда человек чихает, кашляет, разговаривает вирусы разносятся вокруг с капельками слюны. Здоровый человек вдыхает их и заражается.</w:t>
      </w:r>
    </w:p>
    <w:p w14:paraId="774D1E22" w14:textId="77777777" w:rsidR="00B02CB2" w:rsidRPr="00416BE1" w:rsidRDefault="00B02CB2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</w:p>
    <w:p w14:paraId="339A73B4" w14:textId="648A0260" w:rsidR="002F2AD2" w:rsidRDefault="002F2AD2" w:rsidP="00416BE1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b/>
          <w:color w:val="3B4256"/>
          <w:sz w:val="28"/>
          <w:szCs w:val="28"/>
        </w:rPr>
        <w:t>Как можно заразится</w:t>
      </w:r>
      <w:r w:rsidRPr="00416BE1">
        <w:rPr>
          <w:rFonts w:ascii="Arial" w:hAnsi="Arial"/>
          <w:color w:val="3B4256"/>
          <w:sz w:val="28"/>
          <w:szCs w:val="28"/>
        </w:rPr>
        <w:t>:</w:t>
      </w:r>
    </w:p>
    <w:p w14:paraId="1D89F8D0" w14:textId="77777777" w:rsidR="00B02CB2" w:rsidRDefault="00B02CB2" w:rsidP="00416BE1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/>
          <w:color w:val="3B4256"/>
          <w:sz w:val="28"/>
          <w:szCs w:val="28"/>
        </w:rPr>
      </w:pPr>
    </w:p>
    <w:p w14:paraId="47558673" w14:textId="77777777" w:rsidR="00416BE1" w:rsidRPr="00416BE1" w:rsidRDefault="00416BE1" w:rsidP="00416BE1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color w:val="3B4256"/>
          <w:sz w:val="28"/>
          <w:szCs w:val="28"/>
        </w:rPr>
        <w:t>Важно знать, что ОРВИ и грипп передается от человека к человеку:</w:t>
      </w:r>
    </w:p>
    <w:p w14:paraId="3713BD40" w14:textId="77777777" w:rsidR="00416BE1" w:rsidRPr="00416BE1" w:rsidRDefault="00416BE1" w:rsidP="00B02CB2">
      <w:pPr>
        <w:pStyle w:val="a3"/>
        <w:spacing w:before="0" w:beforeAutospacing="0" w:after="0" w:afterAutospacing="0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color w:val="3B4256"/>
          <w:sz w:val="28"/>
          <w:szCs w:val="28"/>
        </w:rPr>
        <w:t>-воздушно-капельным  и контактно-бытовым путем</w:t>
      </w:r>
    </w:p>
    <w:p w14:paraId="0B500111" w14:textId="77777777" w:rsidR="002F2AD2" w:rsidRPr="00416BE1" w:rsidRDefault="002F2AD2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color w:val="3B4256"/>
          <w:sz w:val="28"/>
          <w:szCs w:val="28"/>
        </w:rPr>
        <w:t>-</w:t>
      </w:r>
      <w:r w:rsidR="00416BE1">
        <w:rPr>
          <w:rFonts w:ascii="Arial" w:hAnsi="Arial"/>
          <w:color w:val="3B4256"/>
          <w:sz w:val="28"/>
          <w:szCs w:val="28"/>
        </w:rPr>
        <w:t xml:space="preserve"> </w:t>
      </w:r>
      <w:r w:rsidRPr="00416BE1">
        <w:rPr>
          <w:rFonts w:ascii="Arial" w:hAnsi="Arial"/>
          <w:color w:val="3B4256"/>
          <w:sz w:val="28"/>
          <w:szCs w:val="28"/>
        </w:rPr>
        <w:t xml:space="preserve">прикосновением к любой твердой поверхности или предмету если там есть </w:t>
      </w:r>
      <w:r w:rsidR="00416BE1">
        <w:rPr>
          <w:rFonts w:ascii="Arial" w:hAnsi="Arial"/>
          <w:color w:val="3B4256"/>
          <w:sz w:val="28"/>
          <w:szCs w:val="28"/>
        </w:rPr>
        <w:t xml:space="preserve"> </w:t>
      </w:r>
      <w:r w:rsidRPr="00416BE1">
        <w:rPr>
          <w:rFonts w:ascii="Arial" w:hAnsi="Arial"/>
          <w:color w:val="3B4256"/>
          <w:sz w:val="28"/>
          <w:szCs w:val="28"/>
        </w:rPr>
        <w:t>вирусы</w:t>
      </w:r>
    </w:p>
    <w:p w14:paraId="1745A13A" w14:textId="77777777" w:rsidR="002F2AD2" w:rsidRPr="00416BE1" w:rsidRDefault="002F2AD2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color w:val="3B4256"/>
          <w:sz w:val="28"/>
          <w:szCs w:val="28"/>
        </w:rPr>
        <w:t>-</w:t>
      </w:r>
      <w:r w:rsidR="00416BE1">
        <w:rPr>
          <w:rFonts w:ascii="Arial" w:hAnsi="Arial"/>
          <w:color w:val="3B4256"/>
          <w:sz w:val="28"/>
          <w:szCs w:val="28"/>
        </w:rPr>
        <w:t xml:space="preserve"> </w:t>
      </w:r>
      <w:r w:rsidRPr="00416BE1">
        <w:rPr>
          <w:rFonts w:ascii="Arial" w:hAnsi="Arial"/>
          <w:color w:val="3B4256"/>
          <w:sz w:val="28"/>
          <w:szCs w:val="28"/>
        </w:rPr>
        <w:t>прикасаясь к носу, рот, глазам</w:t>
      </w:r>
    </w:p>
    <w:p w14:paraId="6546DC73" w14:textId="511B1888" w:rsidR="002F2AD2" w:rsidRDefault="002F2AD2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color w:val="3B4256"/>
          <w:sz w:val="28"/>
          <w:szCs w:val="28"/>
        </w:rPr>
        <w:t>- при рукопожатии, поцелуе, объятиях.</w:t>
      </w:r>
    </w:p>
    <w:p w14:paraId="1788F280" w14:textId="77777777" w:rsidR="00B02CB2" w:rsidRPr="00416BE1" w:rsidRDefault="00B02CB2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</w:p>
    <w:p w14:paraId="6A841253" w14:textId="7BCBCAD9" w:rsidR="002F2AD2" w:rsidRDefault="002F2AD2" w:rsidP="00416BE1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/>
          <w:b/>
          <w:color w:val="3B4256"/>
          <w:sz w:val="28"/>
          <w:szCs w:val="28"/>
        </w:rPr>
      </w:pPr>
      <w:r w:rsidRPr="00416BE1">
        <w:rPr>
          <w:rFonts w:ascii="Arial" w:hAnsi="Arial"/>
          <w:b/>
          <w:color w:val="3B4256"/>
          <w:sz w:val="28"/>
          <w:szCs w:val="28"/>
        </w:rPr>
        <w:t>Симптомы</w:t>
      </w:r>
    </w:p>
    <w:p w14:paraId="5431E96E" w14:textId="77777777" w:rsidR="00B02CB2" w:rsidRPr="00416BE1" w:rsidRDefault="00B02CB2" w:rsidP="00416BE1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/>
          <w:b/>
          <w:color w:val="3B4256"/>
          <w:sz w:val="28"/>
          <w:szCs w:val="28"/>
        </w:rPr>
      </w:pPr>
    </w:p>
    <w:p w14:paraId="67BFDF3A" w14:textId="77777777" w:rsidR="002F2AD2" w:rsidRPr="00416BE1" w:rsidRDefault="002F2AD2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color w:val="3B4256"/>
          <w:sz w:val="28"/>
          <w:szCs w:val="28"/>
        </w:rPr>
        <w:t xml:space="preserve">- высокая температура, </w:t>
      </w:r>
    </w:p>
    <w:p w14:paraId="46E3B58C" w14:textId="77777777" w:rsidR="002F2AD2" w:rsidRPr="00416BE1" w:rsidRDefault="002F2AD2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color w:val="3B4256"/>
          <w:sz w:val="28"/>
          <w:szCs w:val="28"/>
        </w:rPr>
        <w:t>-</w:t>
      </w:r>
      <w:r w:rsidR="00416BE1">
        <w:rPr>
          <w:rFonts w:ascii="Arial" w:hAnsi="Arial"/>
          <w:color w:val="3B4256"/>
          <w:sz w:val="28"/>
          <w:szCs w:val="28"/>
        </w:rPr>
        <w:t xml:space="preserve"> </w:t>
      </w:r>
      <w:r w:rsidRPr="00416BE1">
        <w:rPr>
          <w:rFonts w:ascii="Arial" w:hAnsi="Arial"/>
          <w:color w:val="3B4256"/>
          <w:sz w:val="28"/>
          <w:szCs w:val="28"/>
        </w:rPr>
        <w:t>головная боль, усталость</w:t>
      </w:r>
    </w:p>
    <w:p w14:paraId="28B890E8" w14:textId="77777777" w:rsidR="002F2AD2" w:rsidRPr="00416BE1" w:rsidRDefault="002F2AD2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color w:val="3B4256"/>
          <w:sz w:val="28"/>
          <w:szCs w:val="28"/>
        </w:rPr>
        <w:t>-</w:t>
      </w:r>
      <w:r w:rsidR="00416BE1">
        <w:rPr>
          <w:rFonts w:ascii="Arial" w:hAnsi="Arial"/>
          <w:color w:val="3B4256"/>
          <w:sz w:val="28"/>
          <w:szCs w:val="28"/>
        </w:rPr>
        <w:t xml:space="preserve"> </w:t>
      </w:r>
      <w:r w:rsidRPr="00416BE1">
        <w:rPr>
          <w:rFonts w:ascii="Arial" w:hAnsi="Arial"/>
          <w:color w:val="3B4256"/>
          <w:sz w:val="28"/>
          <w:szCs w:val="28"/>
        </w:rPr>
        <w:t>кашель, чихание</w:t>
      </w:r>
    </w:p>
    <w:p w14:paraId="4B9BCDFA" w14:textId="77777777" w:rsidR="002F2AD2" w:rsidRPr="00416BE1" w:rsidRDefault="002F2AD2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color w:val="3B4256"/>
          <w:sz w:val="28"/>
          <w:szCs w:val="28"/>
        </w:rPr>
        <w:t>-</w:t>
      </w:r>
      <w:r w:rsidR="00416BE1">
        <w:rPr>
          <w:rFonts w:ascii="Arial" w:hAnsi="Arial"/>
          <w:color w:val="3B4256"/>
          <w:sz w:val="28"/>
          <w:szCs w:val="28"/>
        </w:rPr>
        <w:t xml:space="preserve"> </w:t>
      </w:r>
      <w:r w:rsidRPr="00416BE1">
        <w:rPr>
          <w:rFonts w:ascii="Arial" w:hAnsi="Arial"/>
          <w:color w:val="3B4256"/>
          <w:sz w:val="28"/>
          <w:szCs w:val="28"/>
        </w:rPr>
        <w:t>заложенность носа или насморк</w:t>
      </w:r>
    </w:p>
    <w:p w14:paraId="3339C46A" w14:textId="77777777" w:rsidR="002F2AD2" w:rsidRPr="00416BE1" w:rsidRDefault="002F2AD2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color w:val="3B4256"/>
          <w:sz w:val="28"/>
          <w:szCs w:val="28"/>
        </w:rPr>
        <w:t>- першение и боли в горле</w:t>
      </w:r>
    </w:p>
    <w:p w14:paraId="4A30F31E" w14:textId="19D511E1" w:rsidR="002F2AD2" w:rsidRDefault="002F2AD2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color w:val="3B4256"/>
          <w:sz w:val="28"/>
          <w:szCs w:val="28"/>
        </w:rPr>
        <w:t>- покраснение глаз.</w:t>
      </w:r>
    </w:p>
    <w:p w14:paraId="1E1BB451" w14:textId="77777777" w:rsidR="00B02CB2" w:rsidRPr="00416BE1" w:rsidRDefault="00B02CB2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b/>
          <w:color w:val="3B4256"/>
          <w:sz w:val="28"/>
          <w:szCs w:val="28"/>
        </w:rPr>
      </w:pPr>
    </w:p>
    <w:p w14:paraId="52EBB338" w14:textId="27E13728" w:rsidR="004C4B3A" w:rsidRDefault="004C4B3A" w:rsidP="00416BE1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/>
          <w:b/>
          <w:color w:val="3B4256"/>
          <w:sz w:val="28"/>
          <w:szCs w:val="28"/>
        </w:rPr>
      </w:pPr>
      <w:r w:rsidRPr="00416BE1">
        <w:rPr>
          <w:rFonts w:ascii="Arial" w:hAnsi="Arial"/>
          <w:b/>
          <w:color w:val="3B4256"/>
          <w:sz w:val="28"/>
          <w:szCs w:val="28"/>
        </w:rPr>
        <w:t>Профилактика –лучшая зашита от ОРВИ И гриппа</w:t>
      </w:r>
    </w:p>
    <w:p w14:paraId="060DC80F" w14:textId="77777777" w:rsidR="00B02CB2" w:rsidRPr="00416BE1" w:rsidRDefault="00B02CB2" w:rsidP="00416BE1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/>
          <w:b/>
          <w:color w:val="3B4256"/>
          <w:sz w:val="28"/>
          <w:szCs w:val="28"/>
        </w:rPr>
      </w:pPr>
    </w:p>
    <w:p w14:paraId="374745B5" w14:textId="77777777" w:rsidR="004C4B3A" w:rsidRPr="00416BE1" w:rsidRDefault="004C4B3A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color w:val="3B4256"/>
          <w:sz w:val="28"/>
          <w:szCs w:val="28"/>
        </w:rPr>
        <w:t>1 избегать мест массового скопления людей</w:t>
      </w:r>
    </w:p>
    <w:p w14:paraId="444A0CD7" w14:textId="77777777" w:rsidR="004C4B3A" w:rsidRPr="00416BE1" w:rsidRDefault="004C4B3A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color w:val="3B4256"/>
          <w:sz w:val="28"/>
          <w:szCs w:val="28"/>
        </w:rPr>
        <w:t>2 в общественных местах защищайте дыхательные пути (нос и рот) маской</w:t>
      </w:r>
    </w:p>
    <w:p w14:paraId="67DB7702" w14:textId="77777777" w:rsidR="004E0205" w:rsidRPr="00416BE1" w:rsidRDefault="004E0205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 w:cs="Arial"/>
          <w:color w:val="333333"/>
          <w:sz w:val="28"/>
          <w:szCs w:val="28"/>
        </w:rPr>
        <w:t xml:space="preserve">3 </w:t>
      </w:r>
      <w:r w:rsidR="00416BE1">
        <w:rPr>
          <w:rFonts w:ascii="Arial" w:hAnsi="Arial" w:cs="Arial"/>
          <w:color w:val="333333"/>
          <w:sz w:val="28"/>
          <w:szCs w:val="28"/>
        </w:rPr>
        <w:t>н</w:t>
      </w:r>
      <w:r w:rsidRPr="004E0205">
        <w:rPr>
          <w:rFonts w:ascii="Arial" w:hAnsi="Arial" w:cs="Arial"/>
          <w:color w:val="333333"/>
          <w:sz w:val="28"/>
          <w:szCs w:val="28"/>
        </w:rPr>
        <w:t>е трогайте лицо, глаза, нос немытыми руками.</w:t>
      </w:r>
    </w:p>
    <w:p w14:paraId="69717EEF" w14:textId="77777777" w:rsidR="004C4B3A" w:rsidRPr="00416BE1" w:rsidRDefault="004C4B3A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color w:val="3B4256"/>
          <w:sz w:val="28"/>
          <w:szCs w:val="28"/>
        </w:rPr>
        <w:t>3 избегайте объятий и поцелуев.</w:t>
      </w:r>
    </w:p>
    <w:p w14:paraId="421F96A7" w14:textId="77777777" w:rsidR="004C4B3A" w:rsidRPr="00416BE1" w:rsidRDefault="004C4B3A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color w:val="3B4256"/>
          <w:sz w:val="28"/>
          <w:szCs w:val="28"/>
        </w:rPr>
        <w:t>4 тщательно мойте руки</w:t>
      </w:r>
    </w:p>
    <w:p w14:paraId="50E359DC" w14:textId="77777777" w:rsidR="004C4B3A" w:rsidRPr="00416BE1" w:rsidRDefault="004C4B3A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color w:val="3B4256"/>
          <w:sz w:val="28"/>
          <w:szCs w:val="28"/>
        </w:rPr>
        <w:t>5 проветривайте помещения, проводите влажную уборку</w:t>
      </w:r>
    </w:p>
    <w:p w14:paraId="3CFB3AEB" w14:textId="77777777" w:rsidR="004C4B3A" w:rsidRPr="00416BE1" w:rsidRDefault="004C4B3A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color w:val="3B4256"/>
          <w:sz w:val="28"/>
          <w:szCs w:val="28"/>
        </w:rPr>
        <w:t>6 употребляйте в пищу белковые продукты, лук и чеснок,</w:t>
      </w:r>
      <w:r w:rsidR="004E0205" w:rsidRPr="00416BE1">
        <w:rPr>
          <w:rFonts w:ascii="Arial" w:hAnsi="Arial"/>
          <w:color w:val="3B4256"/>
          <w:sz w:val="28"/>
          <w:szCs w:val="28"/>
        </w:rPr>
        <w:t xml:space="preserve"> </w:t>
      </w:r>
      <w:r w:rsidRPr="00416BE1">
        <w:rPr>
          <w:rFonts w:ascii="Arial" w:hAnsi="Arial"/>
          <w:color w:val="3B4256"/>
          <w:sz w:val="28"/>
          <w:szCs w:val="28"/>
        </w:rPr>
        <w:t>фрукты, витамины.</w:t>
      </w:r>
    </w:p>
    <w:p w14:paraId="0D1015BA" w14:textId="77777777" w:rsidR="004E0205" w:rsidRPr="004E0205" w:rsidRDefault="004E0205" w:rsidP="00416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16BE1">
        <w:rPr>
          <w:rFonts w:ascii="Arial" w:hAnsi="Arial"/>
          <w:color w:val="3B4256"/>
          <w:sz w:val="28"/>
          <w:szCs w:val="28"/>
        </w:rPr>
        <w:t xml:space="preserve">7 </w:t>
      </w:r>
      <w:r w:rsidR="00416BE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</w:t>
      </w:r>
      <w:r w:rsidRPr="004E020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ейте больше жидкости</w:t>
      </w:r>
    </w:p>
    <w:p w14:paraId="3D1E3791" w14:textId="77777777" w:rsidR="004E0205" w:rsidRDefault="004E0205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  <w:r w:rsidRPr="00416BE1">
        <w:rPr>
          <w:rFonts w:ascii="Arial" w:hAnsi="Arial"/>
          <w:color w:val="3B4256"/>
          <w:sz w:val="28"/>
          <w:szCs w:val="28"/>
        </w:rPr>
        <w:t xml:space="preserve">8 вакцинация </w:t>
      </w:r>
      <w:r w:rsidR="00416BE1">
        <w:rPr>
          <w:rFonts w:ascii="Arial" w:hAnsi="Arial"/>
          <w:color w:val="3B4256"/>
          <w:sz w:val="28"/>
          <w:szCs w:val="28"/>
        </w:rPr>
        <w:t>от гриппа</w:t>
      </w:r>
    </w:p>
    <w:p w14:paraId="4B469BF4" w14:textId="77777777" w:rsidR="00416BE1" w:rsidRPr="00416BE1" w:rsidRDefault="00416BE1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color w:val="3B4256"/>
          <w:sz w:val="28"/>
          <w:szCs w:val="28"/>
        </w:rPr>
      </w:pPr>
    </w:p>
    <w:p w14:paraId="6ED9B728" w14:textId="77777777" w:rsidR="004C4B3A" w:rsidRPr="00416BE1" w:rsidRDefault="004C4B3A" w:rsidP="00416BE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/>
          <w:b/>
          <w:color w:val="3B4256"/>
          <w:sz w:val="28"/>
          <w:szCs w:val="28"/>
        </w:rPr>
      </w:pPr>
      <w:r w:rsidRPr="00416BE1">
        <w:rPr>
          <w:rFonts w:ascii="Arial" w:hAnsi="Arial"/>
          <w:b/>
          <w:color w:val="3B4256"/>
          <w:sz w:val="28"/>
          <w:szCs w:val="28"/>
        </w:rPr>
        <w:t>Если же почув</w:t>
      </w:r>
      <w:r w:rsidR="004E0205" w:rsidRPr="00416BE1">
        <w:rPr>
          <w:rFonts w:ascii="Arial" w:hAnsi="Arial"/>
          <w:b/>
          <w:color w:val="3B4256"/>
          <w:sz w:val="28"/>
          <w:szCs w:val="28"/>
        </w:rPr>
        <w:t>ствовали недомога</w:t>
      </w:r>
      <w:r w:rsidRPr="00416BE1">
        <w:rPr>
          <w:rFonts w:ascii="Arial" w:hAnsi="Arial"/>
          <w:b/>
          <w:color w:val="3B4256"/>
          <w:sz w:val="28"/>
          <w:szCs w:val="28"/>
        </w:rPr>
        <w:t>ние</w:t>
      </w:r>
      <w:r w:rsidR="004E0205" w:rsidRPr="00416BE1">
        <w:rPr>
          <w:rFonts w:ascii="Arial" w:hAnsi="Arial"/>
          <w:b/>
          <w:color w:val="3B4256"/>
          <w:sz w:val="28"/>
          <w:szCs w:val="28"/>
        </w:rPr>
        <w:t>- оставайтесь дома, вызывайте врача.</w:t>
      </w:r>
      <w:r w:rsidRPr="00416BE1">
        <w:rPr>
          <w:rFonts w:ascii="Arial" w:hAnsi="Arial"/>
          <w:b/>
          <w:color w:val="3B4256"/>
          <w:sz w:val="28"/>
          <w:szCs w:val="28"/>
        </w:rPr>
        <w:t xml:space="preserve">  </w:t>
      </w:r>
      <w:r w:rsidR="004E0205" w:rsidRPr="00416BE1">
        <w:rPr>
          <w:rFonts w:ascii="Arial" w:hAnsi="Arial"/>
          <w:b/>
          <w:color w:val="3B4256"/>
          <w:sz w:val="28"/>
          <w:szCs w:val="28"/>
        </w:rPr>
        <w:t>Не подвергайте риску заражения окружающих!</w:t>
      </w:r>
    </w:p>
    <w:p w14:paraId="3154595E" w14:textId="77777777" w:rsidR="004E0205" w:rsidRPr="004E0205" w:rsidRDefault="004E0205" w:rsidP="004E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4E020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fldChar w:fldCharType="begin"/>
      </w:r>
      <w:r w:rsidRPr="004E020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instrText xml:space="preserve"> HYPERLINK "https://bagrationovsk.gov39.ru/about/info/news/20082/" \t "_blank" </w:instrText>
      </w:r>
      <w:r w:rsidRPr="004E020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fldChar w:fldCharType="separate"/>
      </w:r>
    </w:p>
    <w:p w14:paraId="0BF52AEA" w14:textId="77777777" w:rsidR="004E0205" w:rsidRPr="004E0205" w:rsidRDefault="004E0205" w:rsidP="004E02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E020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fldChar w:fldCharType="end"/>
      </w:r>
    </w:p>
    <w:p w14:paraId="577C1C96" w14:textId="77777777" w:rsidR="002023A7" w:rsidRPr="00416BE1" w:rsidRDefault="002023A7">
      <w:pPr>
        <w:rPr>
          <w:sz w:val="28"/>
          <w:szCs w:val="28"/>
        </w:rPr>
      </w:pPr>
    </w:p>
    <w:sectPr w:rsidR="002023A7" w:rsidRPr="00416BE1" w:rsidSect="002F2AD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3A7"/>
    <w:rsid w:val="002023A7"/>
    <w:rsid w:val="002F2AD2"/>
    <w:rsid w:val="00416BE1"/>
    <w:rsid w:val="004C4B3A"/>
    <w:rsid w:val="004E0205"/>
    <w:rsid w:val="00B0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35FA"/>
  <w15:docId w15:val="{22D53F96-102B-475B-BBBE-DC5B369B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0205"/>
    <w:rPr>
      <w:color w:val="0000FF"/>
      <w:u w:val="single"/>
    </w:rPr>
  </w:style>
  <w:style w:type="character" w:customStyle="1" w:styleId="path-item">
    <w:name w:val="path-item"/>
    <w:basedOn w:val="a0"/>
    <w:rsid w:val="004E0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426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64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766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30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04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436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8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770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2024-05-29T05:22:00Z</dcterms:created>
  <dcterms:modified xsi:type="dcterms:W3CDTF">2024-05-29T06:40:00Z</dcterms:modified>
</cp:coreProperties>
</file>